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78191" w14:textId="77777777" w:rsidR="00CE785F" w:rsidRDefault="00CE785F">
      <w:pPr>
        <w:rPr>
          <w:rFonts w:hint="eastAsia"/>
        </w:rPr>
      </w:pPr>
      <w:r>
        <w:rPr>
          <w:rFonts w:hint="eastAsia"/>
        </w:rPr>
        <w:t>刘的拼音</w:t>
      </w:r>
    </w:p>
    <w:p w14:paraId="276E07F0" w14:textId="77777777" w:rsidR="00CE785F" w:rsidRDefault="00CE785F">
      <w:pPr>
        <w:rPr>
          <w:rFonts w:hint="eastAsia"/>
        </w:rPr>
      </w:pPr>
      <w:r>
        <w:rPr>
          <w:rFonts w:hint="eastAsia"/>
        </w:rPr>
        <w:t>刘，作为中国最常见的姓氏之一，在汉语中对应的拼音是“Liú”。在汉语拼音系统中，“L”代表一个清辅音，类似于英语中的“L”，而“iu”则是由两个元音组成的复韵母，发音时从“i”滑向“ou”，整体读音轻快流畅。刘姓不仅在中国广泛分布，随着华人的迁徙，也在世界各地流传开来。</w:t>
      </w:r>
    </w:p>
    <w:p w14:paraId="236CD515" w14:textId="77777777" w:rsidR="00CE785F" w:rsidRDefault="00CE785F">
      <w:pPr>
        <w:rPr>
          <w:rFonts w:hint="eastAsia"/>
        </w:rPr>
      </w:pPr>
    </w:p>
    <w:p w14:paraId="5ECE2EB4" w14:textId="77777777" w:rsidR="00CE785F" w:rsidRDefault="00CE785F">
      <w:pPr>
        <w:rPr>
          <w:rFonts w:hint="eastAsia"/>
        </w:rPr>
      </w:pPr>
      <w:r>
        <w:rPr>
          <w:rFonts w:hint="eastAsia"/>
        </w:rPr>
        <w:t>历史渊源</w:t>
      </w:r>
    </w:p>
    <w:p w14:paraId="7770A7F4" w14:textId="77777777" w:rsidR="00CE785F" w:rsidRDefault="00CE785F">
      <w:pPr>
        <w:rPr>
          <w:rFonts w:hint="eastAsia"/>
        </w:rPr>
      </w:pPr>
      <w:r>
        <w:rPr>
          <w:rFonts w:hint="eastAsia"/>
        </w:rPr>
        <w:t>刘姓的历史可以追溯到上古时期，传说中刘姓源自炎帝神农氏后裔。据史书记载，最早的刘姓始祖可以追溯到夏朝时期的御龙氏刘累。随着时间的推移，刘姓逐渐壮大，并在汉朝达到了其影响力的顶峰。汉高祖刘邦建立汉朝后，刘姓成为了皇族之姓，极大地促进了该姓氏的传播与发展。</w:t>
      </w:r>
    </w:p>
    <w:p w14:paraId="5FF125CF" w14:textId="77777777" w:rsidR="00CE785F" w:rsidRDefault="00CE785F">
      <w:pPr>
        <w:rPr>
          <w:rFonts w:hint="eastAsia"/>
        </w:rPr>
      </w:pPr>
    </w:p>
    <w:p w14:paraId="755D7A30" w14:textId="77777777" w:rsidR="00CE785F" w:rsidRDefault="00CE785F">
      <w:pPr>
        <w:rPr>
          <w:rFonts w:hint="eastAsia"/>
        </w:rPr>
      </w:pPr>
      <w:r>
        <w:rPr>
          <w:rFonts w:hint="eastAsia"/>
        </w:rPr>
        <w:t>文化意义</w:t>
      </w:r>
    </w:p>
    <w:p w14:paraId="20ADD6F3" w14:textId="77777777" w:rsidR="00CE785F" w:rsidRDefault="00CE785F">
      <w:pPr>
        <w:rPr>
          <w:rFonts w:hint="eastAsia"/>
        </w:rPr>
      </w:pPr>
      <w:r>
        <w:rPr>
          <w:rFonts w:hint="eastAsia"/>
        </w:rPr>
        <w:t>刘姓不仅仅是一个简单的标识符号，它还承载着深厚的文化价值和家族荣誉。历史上众多杰出人物都出自刘姓，如汉代著名文学家刘向、三国时期蜀汉开国皇帝刘备等。这些人物的事迹和成就，为刘姓增添了光彩，也为后代树立了榜样。刘姓还与许多传统节日和习俗相关联，比如一些地方会举行祭祖活动来纪念先辈。</w:t>
      </w:r>
    </w:p>
    <w:p w14:paraId="7325C61D" w14:textId="77777777" w:rsidR="00CE785F" w:rsidRDefault="00CE785F">
      <w:pPr>
        <w:rPr>
          <w:rFonts w:hint="eastAsia"/>
        </w:rPr>
      </w:pPr>
    </w:p>
    <w:p w14:paraId="089BFB00" w14:textId="77777777" w:rsidR="00CE785F" w:rsidRDefault="00CE785F">
      <w:pPr>
        <w:rPr>
          <w:rFonts w:hint="eastAsia"/>
        </w:rPr>
      </w:pPr>
      <w:r>
        <w:rPr>
          <w:rFonts w:hint="eastAsia"/>
        </w:rPr>
        <w:t>现代影响</w:t>
      </w:r>
    </w:p>
    <w:p w14:paraId="1199BC47" w14:textId="77777777" w:rsidR="00CE785F" w:rsidRDefault="00CE785F">
      <w:pPr>
        <w:rPr>
          <w:rFonts w:hint="eastAsia"/>
        </w:rPr>
      </w:pPr>
      <w:r>
        <w:rPr>
          <w:rFonts w:hint="eastAsia"/>
        </w:rPr>
        <w:t>在现代社会，刘姓依然是华人社会中最常见的姓氏之一，拥有庞大的人口基数。随着全球化的发展，越来越多的刘姓人士走向世界舞台，活跃于各个领域，包括科技、艺术、体育等，继续书写着属于自己的辉煌篇章。随着互联网技术的发展，刘姓群体也通过网络平台建立起联系，分享信息和资源，增强了族群间的凝聚力。</w:t>
      </w:r>
    </w:p>
    <w:p w14:paraId="02944D5C" w14:textId="77777777" w:rsidR="00CE785F" w:rsidRDefault="00CE785F">
      <w:pPr>
        <w:rPr>
          <w:rFonts w:hint="eastAsia"/>
        </w:rPr>
      </w:pPr>
    </w:p>
    <w:p w14:paraId="5AAA9145" w14:textId="77777777" w:rsidR="00CE785F" w:rsidRDefault="00CE785F">
      <w:pPr>
        <w:rPr>
          <w:rFonts w:hint="eastAsia"/>
        </w:rPr>
      </w:pPr>
      <w:r>
        <w:rPr>
          <w:rFonts w:hint="eastAsia"/>
        </w:rPr>
        <w:t>未来展望</w:t>
      </w:r>
    </w:p>
    <w:p w14:paraId="2EE02886" w14:textId="77777777" w:rsidR="00CE785F" w:rsidRDefault="00CE785F">
      <w:pPr>
        <w:rPr>
          <w:rFonts w:hint="eastAsia"/>
        </w:rPr>
      </w:pPr>
      <w:r>
        <w:rPr>
          <w:rFonts w:hint="eastAsia"/>
        </w:rPr>
        <w:t>展望未来，刘姓将继续在全球范围内扩展其影响力。面对快速变化的世界，刘姓成员将继承和发扬优秀的传统文化，同时积极拥抱新技术和新思想，努力在各自的领域取得新的突破。无论是在科技创新还是文化传播方面，刘姓都有望作出更大的贡献，为人类文明的进步添砖加瓦。</w:t>
      </w:r>
    </w:p>
    <w:p w14:paraId="7C96A220" w14:textId="77777777" w:rsidR="00CE785F" w:rsidRDefault="00CE785F">
      <w:pPr>
        <w:rPr>
          <w:rFonts w:hint="eastAsia"/>
        </w:rPr>
      </w:pPr>
    </w:p>
    <w:p w14:paraId="77576DC8" w14:textId="77777777" w:rsidR="00CE785F" w:rsidRDefault="00CE78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252A23" w14:textId="39D68FCD" w:rsidR="000B752E" w:rsidRDefault="000B752E"/>
    <w:sectPr w:rsidR="000B7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2E"/>
    <w:rsid w:val="000B752E"/>
    <w:rsid w:val="003B267A"/>
    <w:rsid w:val="00CE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2BCB35-246E-4C69-B570-E808805C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75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5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5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5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5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5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5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5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5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7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7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75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75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75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75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75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75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75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7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5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75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75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5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5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75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75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